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2B7277">
        <w:rPr>
          <w:rFonts w:ascii="Sylfaen" w:hAnsi="Sylfaen"/>
          <w:b/>
          <w:noProof/>
          <w:sz w:val="24"/>
          <w:szCs w:val="24"/>
          <w:lang w:val="ka-GE"/>
        </w:rPr>
        <w:t>№2/1/524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, 2013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10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აპრილი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2B7277">
        <w:rPr>
          <w:rFonts w:ascii="Sylfaen" w:hAnsi="Sylfaen"/>
          <w:noProof/>
          <w:sz w:val="24"/>
          <w:szCs w:val="24"/>
          <w:lang w:val="ka-GE"/>
        </w:rPr>
        <w:t>;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2B7277">
        <w:rPr>
          <w:rFonts w:ascii="Sylfaen" w:hAnsi="Sylfaen"/>
          <w:noProof/>
          <w:sz w:val="24"/>
          <w:szCs w:val="24"/>
          <w:lang w:val="ka-GE"/>
        </w:rPr>
        <w:t>;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5710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განხილვის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მონაწილენი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ნოდარ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აფხაძე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ხინთიბიძე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მთავარი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მამუკა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ივანიაშვილი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სისტემაში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შემავალი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წიაღის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მართვის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კორკოტაძე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მოადგილე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კონსტანტინე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ხაჭაპურიძე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B7277">
        <w:rPr>
          <w:rFonts w:ascii="Sylfaen" w:hAnsi="Sylfaen"/>
          <w:b/>
          <w:noProof/>
          <w:sz w:val="24"/>
          <w:szCs w:val="24"/>
          <w:lang w:val="ka-GE"/>
        </w:rPr>
        <w:lastRenderedPageBreak/>
        <w:t>I</w:t>
      </w:r>
    </w:p>
    <w:p w:rsidR="002B7277" w:rsidRPr="002B7277" w:rsidRDefault="002B7277" w:rsidP="002B7277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524)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გაჩეჩილაძემ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2.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ჩანაწერით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(№2/3/524)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3.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მოსმენით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2013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4.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524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>, 31-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2B7277">
        <w:rPr>
          <w:rFonts w:ascii="Sylfaen" w:hAnsi="Sylfaen"/>
          <w:noProof/>
          <w:sz w:val="24"/>
          <w:szCs w:val="24"/>
          <w:lang w:val="ka-GE"/>
        </w:rPr>
        <w:t>, 39-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 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5.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დაიდოს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ამავდროულად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ჯარიმის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მოსაკრებლის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დაკისრება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6.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განმტკიცებულია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იცხოვროს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lastRenderedPageBreak/>
        <w:t>7.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დადებამდე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გაფორმდეს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სამომავლოდ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განსახორციელებელ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მომტანი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დადებამდე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რედაქცია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მონაკვეთი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მიაყენოს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დაეკისროს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იცხოვროს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8.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გულისხმობდეს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წარსულში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შემხებლობა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სამომავლოდაც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ბუნებათსარგებლობის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ერთჯერად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აქტებს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გაწელილია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მომავალზე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აისახება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გაფორმებით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ეძლევა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ერთგვარი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ინდულგენცია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9.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პრობლემატურია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დღიდან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დაეკისრება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ჯარიმა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მოსაკრებელი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გაუქმებულია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გარანტირებულია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მიადგა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საფრთხეს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უქმნის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10.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გამოირიცხება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დაკისრებაც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ეკრძალება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შეამოწმოს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კონტროლს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მოკვლევას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შესწავლას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ბრალეულობა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დაეკისროს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სახელდებით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მოხსენიებული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11.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იხსნის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შეამოწმოს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ბუნებათსარგებლობის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მოკლებული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მოიპოვოს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სრულყოფილი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ავტომატურად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შეძლებენ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12.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13.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დანაშაულისთვის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დაკისრებაზე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პოზიციას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ერთგვარი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ინდულგენციის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მინიჭებას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ეძლევა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არაკანონიერი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ისარგებლოს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მიაყენოს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14.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ეკისრება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მოსარგებლე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მოკლებულია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მოახდინოს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დარღვევებისა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კანონსაწინააღმდეგო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გამოვლენა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კონტროლი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კომპეტენტურ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მიიღონ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მოახდენენ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მიწოდებას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15.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მოპასუხემ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აუცილებლობა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კეთილსინდისიერად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წარმართავს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დასჭირდება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მოპასუხემ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დაკისრებას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16.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პარლამენტში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საკომიტეტო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მოსმენებზე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განიხილება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კანონპროექტი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გაუქმებას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ცვლილებების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შესვლის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17.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მოწვეულმა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მთავარი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მამუკა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ივანიაშვილმა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განმარტა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შემუშავება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მინისტრი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წელიწადში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ერთხელ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ამტკიცებს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იურიდიული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მოთხოვნიდან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წარუდგინონ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შედგენისთვის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პროცედურები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შემუშავდეს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შედგება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რამდენიმე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ბლოკისგან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ჰაერის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ბლოკი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ცოცხალი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სექტორების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მართვა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თითოეულ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კომპონენტთან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პასუხისმგებელნი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მოწოდებაზე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შემუშავებაში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მონაწილეობს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წარადგინოს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მოსაზრებები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დამუშავების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მტკიცდება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გამოიცემა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პოლიგრაფიული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ვებ</w:t>
      </w:r>
      <w:r w:rsidRPr="002B7277">
        <w:rPr>
          <w:rFonts w:ascii="Sylfaen" w:hAnsi="Sylfaen"/>
          <w:noProof/>
          <w:sz w:val="24"/>
          <w:szCs w:val="24"/>
          <w:lang w:val="ka-GE"/>
        </w:rPr>
        <w:t>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გვერდზე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18.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ეკრძალება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შეამოწმოს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რომელთანაც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გაფორმებულია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მოიპოვებს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დარღვევებთან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19.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მოწვეულმა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სისტემაში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შემავალი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წიაღის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მართვის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უფროსმა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კორკოტაძემ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უფროსის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მოადგილემ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კონსტანტინე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ხაჭაპურიძემ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ლიცენზიებისა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ნებართვების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ლიცენზიისა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ნებართვის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ახორციელებენ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ანგარიშგების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წიაღით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მოსარგებლეები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წელიწადში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ერთხელ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წარუდგენენ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ნებართვის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მფლობელები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წელიწადში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ერთხელ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ჰაერთან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წყალთან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წარადგინონ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მოწმეებმა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გადაამოწმონ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თითქმის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იდენტიფიცირება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რთულდება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20.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მაკონტროლებელი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მოიპოვოს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სანდო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დასაბუთებული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სრულყოფილი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მოსახლეობისთვის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მიწოდებას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მიაჩნიათ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პრობლემატურია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იმდენად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გაამჟღავნოს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ტიპისა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მიაყენა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გახდეს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კორუფციული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გარიგების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პროცესი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წარიმართოს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გაუმჭვირვალედ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მომტანი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დაარღვევს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21.</w:t>
      </w:r>
      <w:r w:rsidRPr="002B7277">
        <w:rPr>
          <w:rFonts w:ascii="Sylfaen" w:hAnsi="Sylfaen"/>
          <w:noProof/>
          <w:sz w:val="24"/>
          <w:szCs w:val="24"/>
          <w:lang w:val="ka-GE"/>
        </w:rPr>
        <w:tab/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მოწმეებმა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შემავალ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ევალება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მონიტორინგი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დაკვირვებას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ფონურ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პრობლემურია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მონიტორინგის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სრულყოფილად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ფუნდამენტური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რთულია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საწარმო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ზეგავლენას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ხარისხობრივ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საწარმოები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გვერდიგვერდ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განთავსებული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ზედაპირული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დაკვირვებით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მათგანს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მიუძღვის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ბრალი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დაბინძურებაში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მოწმეებს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რედაქცია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მომტანი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განსახორციელებლად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                    </w:t>
      </w:r>
    </w:p>
    <w:p w:rsidR="002B7277" w:rsidRPr="002B7277" w:rsidRDefault="002B7277" w:rsidP="002B7277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B7277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2B7277" w:rsidRPr="002B7277" w:rsidRDefault="002B7277" w:rsidP="002B7277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სამოტივაციო</w:t>
      </w:r>
      <w:r w:rsidRPr="002B7277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ენერგეტიკის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დაიდოს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ჯარიმის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მოსაკრებლის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გადახდა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სანაცვლოდ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დანაწესი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მიუთითებს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დაიდოს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წარსულ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მომავალ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ეძლევა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განუსაზღვრელი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მიაყენოს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კატასტროფული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მომტანი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აღმოჩნდეს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კულტურული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გაუფრთხილდეს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“.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დანაწესი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განამტკიცებს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თითოეული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წევრის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გაუფრთხილდეს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განმარტოს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კომპონენტის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ამავდროულად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ვიხელმძღვანელოთ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სტანდარტით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დებულებებით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იცხოვროს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კომფორტულ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ესთეტიკურად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მისაღებ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მოითხოვოს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იზრუნოს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მოითხოვოს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მზარდმა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დეგრადაციამ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დაკავშირებულმა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პრობლემებმა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გარდაუვალი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გახადა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ტექსტი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დაცვისაკენ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>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პრინციპად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დანიშნულებისა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სულისკვეთების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უდავოა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ესწრაფვის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ჯანსაღ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სტანდარტის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ჩამოყალიბებას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>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სივრცეში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მოქცევა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განსაკუთრებით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ანგარიშვალდებულების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მონაწილეობისა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გამართული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მუშაობისა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კოორდინაციისათვის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განამტკიცებს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ღირებულებათა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წესრიგში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მდგრადი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განსაკუთრებულ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მარეგლამენტირებელი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დებულებების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განმარტებისას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მხედველობაში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დანიშნულება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რეალურ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საფრთხეების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შეძლებისდაგვარად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აცილების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გამოსწორებისაკენ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განსხვავებით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მომავალი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თაობების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საჭიროებას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ბუნებათსარგებლობა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მდგრადი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პარალელურად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დაბალანსდეს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ინტერესები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უსაფრთხო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შენარჩუნდეს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შეზღუდვასთან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>,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უსაფრთხო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დღეს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სტატუს</w:t>
      </w:r>
      <w:r w:rsidRPr="002B7277">
        <w:rPr>
          <w:rFonts w:ascii="Sylfaen" w:hAnsi="Sylfaen"/>
          <w:noProof/>
          <w:sz w:val="24"/>
          <w:szCs w:val="24"/>
          <w:lang w:val="ka-GE"/>
        </w:rPr>
        <w:t>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შემცველი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საფრთხეების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აცილება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სამომავლო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საფრთხეებისგან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შეფასებისთვის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განისაზღვროს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მოახდინონ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დაიდოს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ითვლება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B7277"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დღიდან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დაეკისრება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ჯარიმა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მოსაკრებელი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გაუქმებულია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არეგულირებენ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აკრძალული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საფუძვლებს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ზომები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5.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დარღვევისათვის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განისაზღვრება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დაკისრება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ჩამდენს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ათავისუფლებს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ოდენობითა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რეაგირების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კუმულაციურად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სამართალდამრღვევს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ეფარდება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აანაზღაუროს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ფულადი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გამოსწორების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გაფორმებით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მეშვეობით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თავისუფლდება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ორივე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გამოყენებისაგან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ითვალისწინებდეს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შესასრულებელ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სწორად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ეფექტურადაა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დაწესებული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აკრძალვები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ზომები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საკმარისია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პრობლემურია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კონტექსტში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შეამოწმოს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: 1)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აქტიური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ინფრასტრუქტურული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პროექტებისა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ღონისძიების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გაითვალისწინოს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მაქსიმალურად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შეამციროს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უარყოფითი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ნეგატიური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); 2)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დაზიანებისაგან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აპელირებს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ნეგატიური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დარღვევაზე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არეგულირებენ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აქტიური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გასატარებელ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ზომებსა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უარყოფითი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ყურადღება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მიექცეს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>: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კულტურული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გაუფრთხილდეს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კულტურულ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განამტკიცებენ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გაუფრთხილდეს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შეხედულებისამებრ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კონსულტაციის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საუკეთესო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შემდგომში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შეეცადოს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აქტიური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საპირისპიროდ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დებულებები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ფასეულობად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აცხადებენ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ჩარევის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მაქსიმალურად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შენარჩუნება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მისცეს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მესამე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განუზომელი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მოხდენის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გამოიხატოს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აკრძალვაში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დაწესებაში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სისტემა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მოლოდინის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დაზიანების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ადეკვატური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შექნას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დაზიანებისკენ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პრევენციულ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ფუნქციას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შეასრულებენ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დაირღვა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ინსტიტუტი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ერთგვარ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ინდულგენციას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მკვლელობის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კანონიერებას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ყიდულობს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სტიმულირებას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8.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მოთხოვნით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განცხადების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თქმა</w:t>
      </w:r>
      <w:r w:rsidRPr="002B7277">
        <w:rPr>
          <w:rFonts w:ascii="Sylfaen" w:hAnsi="Sylfaen"/>
          <w:noProof/>
          <w:sz w:val="24"/>
          <w:szCs w:val="24"/>
          <w:lang w:val="ka-GE"/>
        </w:rPr>
        <w:t>.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დაეკისრება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არჩევის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მხარეთა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პირდაპირ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მიემართება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მომავალ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გულისხმობდეს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გააფორმონ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წარსულ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სავარაუდოდ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მომავალში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9.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ამავდროულად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განუსაზღვრელ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>,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დადებამდე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მოახდინონ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გამოკვლევის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მიიღონ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შეგვიძლია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დავასკვნათ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იძლევა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იმგვარად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სავარაუდო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ეთვლება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სავარაუდოდ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გამოკვლევა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უშვებს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სანაცვლოდ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განუსაზღვრელი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10.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აღინიშნა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დააწესოს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აკრძალვები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აკრძალვების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უზრუნველმყოფი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სანქციის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შერჩევისას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მიხედულება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სანქცია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დაკარგოს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დანიშნულება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აკრძალვისა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სანქციის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უმთავრესი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პრევენციაა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მომავალი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აკრძალვების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გაუქმების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განცდას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სანაცვლოდ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დაეკისროს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დაუბრკოლებლად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ეძლევა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განსაზღვრავენ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უარყოფითი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პრევენციის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უმთავრეს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ფუნქციას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კარგავენ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წახალისებას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ასახელებდა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უმთავრეს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პრობლემად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11.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უდავოდ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აღკვეთისაკენ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იზიარებს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არგუმენტაციას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აკრძალვები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კარგავენ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შემაკავებელ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ფართო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კონფლიქტში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პოზიტიურ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შესანარჩუნებლად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მოსარჩელის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12.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უშვებდეს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პრიორი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უმრავლესობის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აუცდენელია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ხშირად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წარმოშობს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ღირებულებათა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კონფლიქტს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დაპირისპირება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აუცდენელია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წარმოიშობა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ჰარმონიზაციის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დაბალანსების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აუცილებლობა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1/1/477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სახალხო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დამცველი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“).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მსგავსად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რეალიზებასაც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მოჰყვება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ინტერესებთან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შემხებლობა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ერთგვარი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კონკურენცია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დგება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ბალანსის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>. 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შერჩეული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გონივრულია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კოლიზიური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თანაარსებობის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თანარეალიზაციის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ბალანსის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ისახავს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კონფლიქტის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აცილება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კოლიზიის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გადაჭრის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გარდაუვალი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ნაკლებად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მკაცრი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N2/482,483,487,502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მოძრაობა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საქართველოსთვის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გაერთიანება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კონსერვატიული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პარტია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ზვიად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ძიძიგური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კახა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კუკავა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ახალგაზრდა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იურისტთა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ასოციაცია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დაჩი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ცაგურია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ჯიშკარიანი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სახალხო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დამცველი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>“, II-32).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13.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განვითარება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ტექნოლოგიური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პროგრესი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ხშირ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თავისთავად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მავნე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ზრდას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ხელშეწყობა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უმნიშვნელოვანეს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ამოცანას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ხშირად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უწევს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ფაქტორების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დაბალანსება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ბალანსზე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რაციონალურ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ინტერესების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უსაფრთხო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უზრუნველსაყოფად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ეკოლოგიის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ხშირად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მოვიდეს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კოლიზიაში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განითარების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დაუშვას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პრაქტიკული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რეალიზების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2B7277">
        <w:rPr>
          <w:rFonts w:ascii="Sylfaen" w:hAnsi="Sylfaen"/>
          <w:noProof/>
          <w:sz w:val="24"/>
          <w:szCs w:val="24"/>
          <w:lang w:val="ka-GE"/>
        </w:rPr>
        <w:t>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ურთულეს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პრობლემას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რომელზეც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უნივერსალური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მიდგომის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ჩამოყალიბება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ყოველ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ინტერესთა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ურთიერთშეპირისპირების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გაირკვეს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14.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ხშირ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გამოვლენისა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ადეკვატური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რეაგირების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მოხდენის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გამოვლენა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რეაგირება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მნიშვნელოვან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ლეგიტიმურ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მისაღწევად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>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გამართლებულიც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ლეგიტიმურ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გამოვლენა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იმგვარად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კომპეტენტურ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ეკისრებათ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გაარკვიონ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ჩაიდინა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ამავდროულად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დაიდოს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ჩაუდენია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რთულია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განვსაზღვროთ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ემსახურება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უმეტეს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მოპასუხემ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#524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15.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არსებობდეს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რედაქციის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მტკიცება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ბალანსი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შეზღუდვასა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პოზიტიურ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ფორმდება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მიაყენა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მითუმეტეს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მომავალში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საუბარი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ბალანსის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არსებობაზე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ჯანსაღი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განუზომლად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დიდი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კეთილსინდისიერი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მოახერხებს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გონივრულად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შეაფასოს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კომპენსაცია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იცის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მოცულობისაა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ამტკიცოს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დაშვების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საპირწონედ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თანაზომად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სიკეთეებს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გონივრული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ბალანსი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შეზღუდვასა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მიღწეულ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პოზიტიურ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უსაფრთხო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უზრუნველსაყოფად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16.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განისაზღვროს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ამავდროულად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კავშირი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17.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სპეციალურ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წარმოშობს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მიაწოდოს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დამდგენი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უფლებებისაგან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განსხვავებით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>, 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პოზიტიურ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მუდმივად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აწარმოოს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უზრუნველყოფილ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ნათელია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ერთმანეთთან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ტიპის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დამუშავების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რეალიზება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18.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განმტკიცებულია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არაერთი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დოკუმენტით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მაგალითისთვის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გაერთიანებული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ორგანიზაციის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დეჟანეიროს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დეკლარაცია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მართლმსაჯულების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1998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ორჰუსის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კონვენცია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დოკუმენტები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აკისრებენ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გახადონ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19.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განსახილველი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დგას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ამომწურავად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განმარტების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საჭიროების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განვითარების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კვალდაკვალ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ეკრძალებათ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რჩება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აწარმოოს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სრულყოფილად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დამუშავება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ამრიგად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რელევანტურია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ელემენტი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შეაგროვოს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დაამუშაოს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განსაკუთრებულ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ელემენტს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კონტექსტში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20.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განსაკუთრებით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შესაგროვებელი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აკმაყოფილებდეს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შინაარსობრივ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მინიმუმს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მონაწილეობის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რეალიზაციისთვის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შეაგროვოს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ფაქტორებს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ზემოქმედებას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ახდენენ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შემადგენელი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ელემენტების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-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ჰაერის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ატმოსფეროს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ნიადაგის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ლანდშაფტისა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ობიექტების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ბიოლოგიური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მრავალფეროვნებისა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კომპონენტების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გენეტიკურად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მოდიფიცირებული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ორგანიზმების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ელემენტების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ურთიერთქმედების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გეგმების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პროგრამებისა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გავლენას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ახდენენ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მოახდინონ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21.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ცხადყოფს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მონიტორინგს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ახორციელებენ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მიმართულებით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ახდენენ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გამოვლენასა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რეაგირებას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მონიტორინგის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განმახორციელებელი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აღმოჩენის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ზომების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მაგალითისთვის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სსიპ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სტრუქტურული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ქვედანაყოფების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ფუნქციებში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გამოვლენა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აღკვეთა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კოდექსითა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მინიჭებულ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მოპოვების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ადგილებში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დღე</w:t>
      </w:r>
      <w:r w:rsidRPr="002B7277">
        <w:rPr>
          <w:rFonts w:ascii="Sylfaen" w:hAnsi="Sylfaen"/>
          <w:noProof/>
          <w:sz w:val="24"/>
          <w:szCs w:val="24"/>
          <w:lang w:val="ka-GE"/>
        </w:rPr>
        <w:t>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ღამის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დათვალიერებისა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დაუბრკოლებლად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22.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ხსენებულის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პარალელურად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ახდენენ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გამოკვლევასა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შესწავლას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სამართალდარღვევის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გამოსავლენად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შესასწავლად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მმართველობაში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შემავალი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სსიპ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სააგენტო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ჰიდრომეტეოროლოგიური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გეოლოგიური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ხარისხობრივი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შეფასებას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მასალის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მომზადებასა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გავრცელებას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მდინარეთა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აუზებსა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წყალსატევებში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შავი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ზღვის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ტერიტორიულ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წყლებში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კონტინენტურ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შელფზე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განსაკუთრებულ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ზონაში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მოსალოდნელი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ჰიდრომეტეოროლოგიური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გეოდინამიკური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პროცესების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მომზადება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ჰიდროლოგიური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მეტეოროლოგიური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გეოლოგიური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შავი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ზღვის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ჰიდრო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ლითოდინამიკური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ატმოსფერული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ჰაერი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ზედაპირული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შავი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ზღვის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წყლები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ნიადაგები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დაბინძურების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რადიაციული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ბიომრავალფეროვნების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მონიტორინგი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იკრიბება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დონეებზე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უმთავრესი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საზოგადეობისათვის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23.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ხორციელდება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მთელი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ღონისძიებები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მნიშვნელოვანი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საზოგადოებრიობის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წელიწადში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ერთხელ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ამტკიცებს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მინისტრი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ეფექტური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რეალიზაცია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24.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შედგენის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№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389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შემადგენელი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ელემენტების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ატმოსფერული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ჰაერის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ხარისხის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კლიმატის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ზედაპირული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მტკნარი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მიწისქვეშა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ფაქტორებზეც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როგორებიცაა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2B7277">
        <w:rPr>
          <w:rFonts w:ascii="Sylfaen" w:hAnsi="Sylfaen"/>
          <w:noProof/>
          <w:sz w:val="24"/>
          <w:szCs w:val="24"/>
          <w:lang w:val="ka-GE"/>
        </w:rPr>
        <w:t>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ფაქტორები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ტრანსპორტი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მრეწველობა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ენერგეტიკა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კვლევების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საკითხებზე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ერთგვარ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ინსტიტუტს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გადანაწილებულია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მიაწოდონ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კოორდინირებას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უწევს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შედგენაზე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ბაზის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ანალიზი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ცხადყოფს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მიზნებისთვის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ელემენტების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ფაქტორებისა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გარემოსდაცვითი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პოლიტიკის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ანალიზის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ანალიზის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შესწავლისას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ახდენენ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მეწარმის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შემადგენელი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ელემენტების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წყლის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ჰაერის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ნიადაგის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კვლევის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25.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გამოკვლევას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მრავალი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დანიშნულებაც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ჰქონდეს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დაბინძურების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აღმოჩენა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რეაგირების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მოხდენა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საინტერესოა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მსჯელობა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ღონისძიებები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აღმოაჩენს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დაბინძურების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სხვაგვარი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დაზიანების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სცდება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ერთმანეთისაგან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გაიმიჯნოს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დაბინძურების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სხვაგვარ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დაზიანებასთან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წარმოადგენდეს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რეგულირების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საგანს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5710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დადგენისას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მნიშვნელოვანია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გავლენა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დაზიანებისთვის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დაკისრების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კონტექსტი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>26.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ჯარიმის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მოსაკრებლის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დაკისრება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გაუქმებულია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აღინიშნოს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საშუალების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გამოყენების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ამკრძალავ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/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დაკისრების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კონტექსტში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კრძალავს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ტიპის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შემოწმების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ჩატარება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პირობებშიც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კომპეტენცია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სფეროს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მარეგლამენტირებელი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27.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524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ეჭვქვეშ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აყენებს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რამდენად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სწორად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კანონმდებელმა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გამოსაკვლევი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განსახორციელებელი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ღონისძიებები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პოზიციიდან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სისტემა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2B7277">
        <w:rPr>
          <w:rFonts w:ascii="Sylfaen" w:hAnsi="Sylfaen"/>
          <w:noProof/>
          <w:sz w:val="24"/>
          <w:szCs w:val="24"/>
          <w:lang w:val="ka-GE"/>
        </w:rPr>
        <w:t>.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2B7277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სადავოდაა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გამხდარი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რამდენადაც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პრაქტიკულ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რეალიზებას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რომლებმაც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სრულყოფილად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სარგებლობა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უზრუნველყონ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განსახილველი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დგას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მოხსენების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შედგენის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წესის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დამუშავების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შეგროვებისა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მიწოდების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მოთხოვნიდან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ყოფილიყო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შეზღუდავდა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ორგანოთა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შეაგროვონ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საზოგადოებისათვის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ხელმისაწვდომი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გახადონ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გადაწყვეტისათვის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განმსაზღვრელია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ფაქტი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სისტემა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კვლევის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ტიპის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მოპოვებისას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არეალს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ამცირებს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ab/>
        <w:t xml:space="preserve">28.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B07F85"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07F85"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B07F85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უშლის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მექანიზმების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პრაქტიკულ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შეგროვების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კონტექსტში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მეტიც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არეგულირებს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საკითხებს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>. 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B07F85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აფერხებს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მოპოვების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კუთხით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შესრულებას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B07F85" w:rsidRDefault="002B7277" w:rsidP="00B07F85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2B7277" w:rsidRPr="00B07F85" w:rsidRDefault="002B7277" w:rsidP="00B07F85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სარეზოლუციო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07F85"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B07F85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07F85"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B07F85"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>, 21-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>, 43-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>, 45-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>, 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>, 24-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>, 30-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>, 31-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>, 32-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B07F85" w:rsidRDefault="002B7277" w:rsidP="00B07F85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2B7277" w:rsidRPr="00B07F85" w:rsidRDefault="002B7277" w:rsidP="00B07F85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07F85">
        <w:rPr>
          <w:rFonts w:ascii="Sylfaen" w:hAnsi="Sylfaen"/>
          <w:noProof/>
          <w:sz w:val="24"/>
          <w:szCs w:val="24"/>
          <w:lang w:val="ka-GE"/>
        </w:rPr>
        <w:t>№</w:t>
      </w:r>
      <w:r w:rsidRPr="002B7277">
        <w:rPr>
          <w:rFonts w:ascii="Sylfaen" w:hAnsi="Sylfaen"/>
          <w:noProof/>
          <w:sz w:val="24"/>
          <w:szCs w:val="24"/>
          <w:lang w:val="ka-GE"/>
        </w:rPr>
        <w:t>524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ნაწილობრივ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07F85"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07F85"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B07F85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ცნობილ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07F85">
        <w:rPr>
          <w:rFonts w:ascii="Sylfaen" w:hAnsi="Sylfaen"/>
          <w:noProof/>
          <w:sz w:val="24"/>
          <w:szCs w:val="24"/>
          <w:lang w:val="ka-GE"/>
        </w:rPr>
        <w:t>№</w:t>
      </w:r>
      <w:r w:rsidRPr="002B7277">
        <w:rPr>
          <w:rFonts w:ascii="Sylfaen" w:hAnsi="Sylfaen"/>
          <w:noProof/>
          <w:sz w:val="24"/>
          <w:szCs w:val="24"/>
          <w:lang w:val="ka-GE"/>
        </w:rPr>
        <w:t>524 (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07F85"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B07F85"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B07F85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გამოქვეყნების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6.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ასლი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პრეზიდენტს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მთავრობას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>.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2B7277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B07F85">
        <w:rPr>
          <w:rFonts w:ascii="Sylfaen" w:hAnsi="Sylfaen"/>
          <w:noProof/>
          <w:sz w:val="24"/>
          <w:szCs w:val="24"/>
          <w:lang w:val="ka-GE"/>
        </w:rPr>
        <w:t>„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მაცნეში</w:t>
      </w:r>
      <w:r w:rsidR="00B07F85">
        <w:rPr>
          <w:rFonts w:ascii="Sylfaen" w:hAnsi="Sylfaen"/>
          <w:noProof/>
          <w:sz w:val="24"/>
          <w:szCs w:val="24"/>
          <w:lang w:val="ka-GE"/>
        </w:rPr>
        <w:t>“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2B7277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2B7277">
        <w:rPr>
          <w:rFonts w:ascii="Sylfaen" w:hAnsi="Sylfaen"/>
          <w:noProof/>
          <w:sz w:val="24"/>
          <w:szCs w:val="24"/>
          <w:lang w:val="ka-GE"/>
        </w:rPr>
        <w:t xml:space="preserve">.     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ზაზა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თავაძე</w:t>
      </w: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ოთარ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სიჭინავა</w:t>
      </w: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ლალი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ფაფიაშვილი</w:t>
      </w: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2B7277" w:rsidRPr="00B07F85" w:rsidRDefault="002B7277" w:rsidP="002B7277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თამაზ</w:t>
      </w:r>
      <w:r w:rsidRPr="00B07F85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07F85">
        <w:rPr>
          <w:rFonts w:ascii="Sylfaen" w:hAnsi="Sylfaen" w:cs="Sylfaen"/>
          <w:b/>
          <w:noProof/>
          <w:sz w:val="24"/>
          <w:szCs w:val="24"/>
          <w:lang w:val="ka-GE"/>
        </w:rPr>
        <w:t>ცაბუტაშვილი</w:t>
      </w: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2B7277" w:rsidRPr="002B7277" w:rsidRDefault="002B7277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B07F85" w:rsidRDefault="0009290E" w:rsidP="002B7277">
      <w:pPr>
        <w:spacing w:after="0"/>
        <w:ind w:firstLine="720"/>
        <w:jc w:val="both"/>
        <w:rPr>
          <w:rFonts w:ascii="Sylfaen" w:hAnsi="Sylfaen"/>
          <w:noProof/>
          <w:sz w:val="24"/>
          <w:szCs w:val="24"/>
        </w:rPr>
      </w:pPr>
      <w:bookmarkStart w:id="0" w:name="_GoBack"/>
      <w:bookmarkEnd w:id="0"/>
    </w:p>
    <w:sectPr w:rsidR="0009290E" w:rsidRPr="00B07F85" w:rsidSect="002B727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77"/>
    <w:rsid w:val="0009290E"/>
    <w:rsid w:val="002B7277"/>
    <w:rsid w:val="00374A61"/>
    <w:rsid w:val="00B0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A047AB-0220-4C23-A410-5484E323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7728</Words>
  <Characters>44055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2019-10-25T12:18:00Z</dcterms:created>
  <dcterms:modified xsi:type="dcterms:W3CDTF">2019-10-25T12:42:00Z</dcterms:modified>
</cp:coreProperties>
</file>