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6F" w:rsidRPr="00CE2B6F" w:rsidRDefault="00CE2B6F" w:rsidP="00CE2B6F">
      <w:pPr>
        <w:spacing w:after="0"/>
        <w:ind w:firstLine="306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CE2B6F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b/>
          <w:noProof/>
          <w:sz w:val="24"/>
          <w:szCs w:val="24"/>
          <w:lang w:val="ka-GE"/>
        </w:rPr>
        <w:t>სახელით</w:t>
      </w:r>
    </w:p>
    <w:p w:rsidR="00CE2B6F" w:rsidRPr="00CE2B6F" w:rsidRDefault="00CE2B6F" w:rsidP="00CE2B6F">
      <w:pPr>
        <w:spacing w:after="0"/>
        <w:ind w:firstLine="207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CE2B6F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CE2B6F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</w:t>
      </w:r>
    </w:p>
    <w:p w:rsidR="00CE2B6F" w:rsidRPr="00CE2B6F" w:rsidRDefault="00CE2B6F" w:rsidP="00CE2B6F">
      <w:pPr>
        <w:spacing w:after="0"/>
        <w:ind w:firstLine="351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CE2B6F">
        <w:rPr>
          <w:rFonts w:ascii="Sylfaen" w:hAnsi="Sylfaen" w:cs="Sylfaen"/>
          <w:b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b/>
          <w:noProof/>
          <w:sz w:val="24"/>
          <w:szCs w:val="24"/>
          <w:lang w:val="ka-GE"/>
        </w:rPr>
        <w:t>კოლეგია</w:t>
      </w:r>
    </w:p>
    <w:p w:rsidR="00CE2B6F" w:rsidRPr="00CE2B6F" w:rsidRDefault="00CE2B6F" w:rsidP="00CE2B6F">
      <w:pPr>
        <w:spacing w:after="0"/>
        <w:ind w:firstLine="351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CE2B6F">
        <w:rPr>
          <w:rFonts w:ascii="Sylfaen" w:hAnsi="Sylfaen" w:cs="Sylfaen"/>
          <w:b/>
          <w:noProof/>
          <w:sz w:val="24"/>
          <w:szCs w:val="24"/>
          <w:lang w:val="ka-GE"/>
        </w:rPr>
        <w:t>გადაწყვეტილება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>N2/1/327,336,344</w:t>
      </w: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 xml:space="preserve">             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თბილისი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2006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9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თებერვალი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შემადგენლობა</w:t>
      </w:r>
      <w:r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ჩერქეზიშვილი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ლამარა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ჩორგოლაშვილი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ზაურ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ჯინჯოლავა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მდივანი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ელენე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ლაღიძე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დასახელება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შეზღუდული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C075D2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კომპანიის</w:t>
      </w:r>
      <w:r w:rsidR="00C075D2">
        <w:rPr>
          <w:rFonts w:ascii="Sylfaen" w:hAnsi="Sylfaen"/>
          <w:noProof/>
          <w:sz w:val="24"/>
          <w:szCs w:val="24"/>
          <w:lang w:val="ka-GE"/>
        </w:rPr>
        <w:t>“</w:t>
      </w:r>
      <w:r w:rsidR="00853F94">
        <w:rPr>
          <w:rFonts w:ascii="Sylfaen" w:hAnsi="Sylfaen"/>
          <w:noProof/>
          <w:sz w:val="24"/>
          <w:szCs w:val="24"/>
          <w:lang w:val="ka-GE"/>
        </w:rPr>
        <w:t xml:space="preserve"> </w:t>
      </w:r>
      <w:bookmarkStart w:id="0" w:name="_GoBack"/>
      <w:bookmarkEnd w:id="0"/>
      <w:r w:rsidRPr="00CE2B6F">
        <w:rPr>
          <w:rFonts w:ascii="Sylfaen" w:hAnsi="Sylfaen" w:cs="Sylfaen"/>
          <w:noProof/>
          <w:sz w:val="24"/>
          <w:szCs w:val="24"/>
          <w:lang w:val="ka-GE"/>
        </w:rPr>
        <w:t>დამფუძნებელი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პარტნიორი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მერაბ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კიკვაძე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საგანი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4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N503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2002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31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N568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ბრძანებულებების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C075D2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C075D2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27</w:t>
      </w:r>
      <w:r w:rsidRPr="00C075D2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მონაწილენი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შპს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C075D2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კომპანიის</w:t>
      </w:r>
      <w:r w:rsidR="00C075D2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დამფუძნებელი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პარტნიორი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მერაბ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კიკვაძე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მოპასუხეები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ბათარ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ჩანქსელიანი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მარინე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რობაქიძე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იოსებ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ლომაშვილი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თინათინ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სირაძე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21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ივლისისა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30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სექტემბრის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სხდომების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N2/7/336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N2/9/344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ჩანაწერებით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გაერთიანდა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327-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>, 336-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344-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ნომრებით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სარჩელები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მიღებულ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ცალ</w:t>
      </w:r>
      <w:r w:rsidRPr="00CE2B6F">
        <w:rPr>
          <w:rFonts w:ascii="Sylfaen" w:hAnsi="Sylfaen"/>
          <w:noProof/>
          <w:sz w:val="24"/>
          <w:szCs w:val="24"/>
          <w:lang w:val="ka-GE"/>
        </w:rPr>
        <w:t>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ცალკე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იმსჯელა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წარმოდგენილი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სარჩელების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</w:p>
    <w:p w:rsidR="00CE2B6F" w:rsidRPr="00CE2B6F" w:rsidRDefault="00CE2B6F" w:rsidP="00CE2B6F">
      <w:pPr>
        <w:spacing w:after="0"/>
        <w:ind w:firstLine="441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გამოარკვია</w:t>
      </w:r>
      <w:r w:rsidRPr="00CE2B6F">
        <w:rPr>
          <w:rFonts w:ascii="Sylfaen" w:hAnsi="Sylfaen"/>
          <w:noProof/>
          <w:sz w:val="24"/>
          <w:szCs w:val="24"/>
          <w:lang w:val="ka-GE"/>
        </w:rPr>
        <w:t>:</w:t>
      </w:r>
    </w:p>
    <w:p w:rsidR="00CE2B6F" w:rsidRPr="00CE2B6F" w:rsidRDefault="00CE2B6F" w:rsidP="00CE2B6F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 xml:space="preserve">2005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26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აპრილს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N327)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მომართა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შპს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C075D2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კომპანიის</w:t>
      </w:r>
      <w:r w:rsidR="00C075D2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დამფუძნებელმა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პარტნიორმა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მერაბ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კიკვაძემ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მოითხოვა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2002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31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N568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4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N503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ბრძანებულებების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tabs>
          <w:tab w:val="left" w:pos="720"/>
        </w:tabs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შემოტანის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საფუძველია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C075D2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="00C075D2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C075D2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საკონსტიტუციო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C075D2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C075D2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C075D2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CE2B6F">
        <w:rPr>
          <w:rFonts w:ascii="Sylfaen" w:hAnsi="Sylfaen"/>
          <w:noProof/>
          <w:sz w:val="24"/>
          <w:szCs w:val="24"/>
          <w:lang w:val="ka-GE"/>
        </w:rPr>
        <w:t>, 23-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C075D2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C075D2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075D2" w:rsidRDefault="00CE2B6F" w:rsidP="00C075D2">
      <w:pPr>
        <w:pStyle w:val="ListParagraph"/>
        <w:numPr>
          <w:ilvl w:val="0"/>
          <w:numId w:val="12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075D2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C075D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075D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C075D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075D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075D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075D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075D2">
        <w:rPr>
          <w:rFonts w:ascii="Sylfaen" w:hAnsi="Sylfaen"/>
          <w:noProof/>
          <w:sz w:val="24"/>
          <w:szCs w:val="24"/>
          <w:lang w:val="ka-GE"/>
        </w:rPr>
        <w:t xml:space="preserve"> 2002 </w:t>
      </w:r>
      <w:r w:rsidRPr="00C075D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075D2">
        <w:rPr>
          <w:rFonts w:ascii="Sylfaen" w:hAnsi="Sylfaen"/>
          <w:noProof/>
          <w:sz w:val="24"/>
          <w:szCs w:val="24"/>
          <w:lang w:val="ka-GE"/>
        </w:rPr>
        <w:t xml:space="preserve"> 31 </w:t>
      </w:r>
      <w:r w:rsidRPr="00C075D2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C075D2">
        <w:rPr>
          <w:rFonts w:ascii="Sylfaen" w:hAnsi="Sylfaen"/>
          <w:noProof/>
          <w:sz w:val="24"/>
          <w:szCs w:val="24"/>
          <w:lang w:val="ka-GE"/>
        </w:rPr>
        <w:t xml:space="preserve"> N568 </w:t>
      </w:r>
      <w:r w:rsidRPr="00C075D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C075D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075D2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არაკონსტიტუციურობა</w:t>
      </w:r>
      <w:r w:rsidRPr="00C075D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075D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075D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075D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C075D2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C075D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075D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075D2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C075D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075D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075D2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C075D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075D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075D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075D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075D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075D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075D2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C075D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075D2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C075D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075D2">
        <w:rPr>
          <w:rFonts w:ascii="Sylfaen" w:hAnsi="Sylfaen" w:cs="Sylfaen"/>
          <w:noProof/>
          <w:sz w:val="24"/>
          <w:szCs w:val="24"/>
          <w:lang w:val="ka-GE"/>
        </w:rPr>
        <w:t>მდგომარეობს</w:t>
      </w:r>
      <w:r w:rsidRPr="00C075D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075D2">
        <w:rPr>
          <w:rFonts w:ascii="Sylfaen" w:hAnsi="Sylfaen" w:cs="Sylfaen"/>
          <w:noProof/>
          <w:sz w:val="24"/>
          <w:szCs w:val="24"/>
          <w:lang w:val="ka-GE"/>
        </w:rPr>
        <w:t>შემდეგში</w:t>
      </w:r>
      <w:r w:rsidRPr="00C075D2">
        <w:rPr>
          <w:rFonts w:ascii="Sylfaen" w:hAnsi="Sylfaen"/>
          <w:noProof/>
          <w:sz w:val="24"/>
          <w:szCs w:val="24"/>
          <w:lang w:val="ka-GE"/>
        </w:rPr>
        <w:t>: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საგანს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რეგლამენტირებულია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უზენაესი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1999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5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მარტის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ძალაში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მიხედვითაც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C075D2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აზოტს</w:t>
      </w:r>
      <w:r w:rsidR="00C075D2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სასარგებლოდ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დაეკისრა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1 820 779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ლარის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გადახდა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დღეისათვის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საფუძვლიდან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ფულადი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ვალდებულების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დარჩენილი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თანხა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შეადგენს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999 379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ლარს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რუსთავის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21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თებერვლის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განჩინებით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გაიხსნა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აქტით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დადგენილია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საკუთრებაში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აქციათა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პაკეტი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(90%),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პირდაპირი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მიყიდვის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სიმბოლურ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ფასად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(500 000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აშშ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დოლარის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ეკვივალენტი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ეროვნულ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ვალუტაში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გადაეცა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იტერა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ინტერნეშენელ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ენერჯი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ლლს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>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ბიზნესგეგმით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ღონისძიებების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შესრულების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პირობით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დასახელებული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პირობებიდან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არსად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ბიზნესგეგმას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გავლილი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ექსპერტიზა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მოწონებულია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თვალსაზრისით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ხელს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შეუწყობს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სამეურნეო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საფინანსო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პრობლემათა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დროულ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გადაწყვეტას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4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N503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მდგომარეობს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შემდეგში</w:t>
      </w:r>
      <w:r w:rsidRPr="00CE2B6F">
        <w:rPr>
          <w:rFonts w:ascii="Sylfaen" w:hAnsi="Sylfaen"/>
          <w:noProof/>
          <w:sz w:val="24"/>
          <w:szCs w:val="24"/>
          <w:lang w:val="ka-GE"/>
        </w:rPr>
        <w:t>: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აქტით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დადგენილია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ენერგეტიკული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იტერა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ინტერნეშენელ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ენერჯი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ლლს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დაუთმობს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აზოტს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მოსახლეობისა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საბიუჯეტო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ორგანიზაციების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მოხმარებულ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ბუნებრივ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გაზზე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22 111 941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ლარის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ოდენობის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დავალიანების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დაფარვის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აზოტს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წარმოექმნება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დათმობილი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თანხის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ოდენობის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ფულადი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იტერა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ინტერნეშენელ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ენერჯი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ლლს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>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მოსახლეობასა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საბიუჯეტო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ორგანიზაციებს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იგივე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ოდენობის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lastRenderedPageBreak/>
        <w:t>მიმართ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246-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ორგანო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მოსთხოვს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მოსახლეობასა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საბიუჯეტო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ორგანიზაციებს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შეასრულოს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ვალდებულებები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ნაწილობრივ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გადამხდელის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ჩაითვლება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შემცირებულად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4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N503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გაიზრდება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დავალიანება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22 111 941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ლარით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გახდება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იტერა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ინტერნეშენელ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ენერჯი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ლლს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კრედიტორებთან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შედარებით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მიეცემა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განუსაზღვრელი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მოსახლეობის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სრულიად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უპერსპექტივოა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დავალიანების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ამოღება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აზოტს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გაეზრდება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დავალიანება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შედეგადაც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პრაქტიკულად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შეუძლებელი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გახდება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რეაბილიტაციის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გეგმის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შესრულება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რეაბილიტაციის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გეგმის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შესრულება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ერთადერთ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საშუალებას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2002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31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N568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4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N503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ბრძანებულებებით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შეზღუდული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კომპანიის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დამფუძნებელი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პარტნიორის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მიიღო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სარგებელი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ქონებიდან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შეიზღუდა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მეწარმის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 xml:space="preserve">2005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ივნისს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N336)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მომართა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შპს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კომპანიის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დამფუძნებელმა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პარტნიორმა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მერაბ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კიკვაძემ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მოითხოვა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25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შემოტანის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საფუძვლად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მითითებულია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CE2B6F">
        <w:rPr>
          <w:rFonts w:ascii="Sylfaen" w:hAnsi="Sylfaen"/>
          <w:noProof/>
          <w:sz w:val="24"/>
          <w:szCs w:val="24"/>
          <w:lang w:val="ka-GE"/>
        </w:rPr>
        <w:t>, 23-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საქმესთან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რუსთავის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საქალაქო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ძალაში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განჩინებით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გადავადდა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გახსნა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lastRenderedPageBreak/>
        <w:t>დამტკიცდა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რეაბილიტაციის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გეგმა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მოვალის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დავალიანების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დაფარვა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შეთანხმებული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გრაფიკით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გეგმა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შესრულდა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განცხადების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2005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6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განჩინებით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გაიხსნა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რიგითობა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იქიდან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ქმნის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დაუსაბუთებელ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კანონსაწინააღმდეგო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პრივილეგიებს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არათანაბარ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მდგომარეობაში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აქცევს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უმრავლესობას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აყენებს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კანონიერი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მიუღებლობის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რეალური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საფრთხის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წინაშე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გახსნა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გაიყიდება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ფასად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უკეთეს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ნაწილობრივ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უზრუნველყოფს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დავალიანების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(30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მლნ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ლარი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დაფარვას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342164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რომლითაც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გადასახდელი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გადასახადები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მოსაკრებლები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ორგანიზაციების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რიგითობის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რიგშია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შეტანილი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კანონმდებელმა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არასწორად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მიანიჭა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უპირატესობა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არაუზრუნველყოფილ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ბანკების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მოთხოვნებსაც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დაზღვევის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ორგანოთა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სამედიცინო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ფონდების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უმუშევრობის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დაზღვევის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მოთხოვნებთან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შედარებით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42164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გამომდინარეობს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ხაზგასმულია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გარემოება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შემდგომ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მყოფი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მიიღებენ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მასიდან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ანაზღაურებას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წინა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მთლიანად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დაკმაყოფილდებიან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კრედიტორებისათვის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რიგითობა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იცავს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მქონე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25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შეზღუდული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კომპანიის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დამფუძნებელი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პარტნიორის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მიიღო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სარგებელი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ქონებიდან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შეიზღუდა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მეწარმის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 xml:space="preserve">2005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აგვისტოს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N344)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მომართა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შპს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კომპანიის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დამფუძნებელმა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პარტნიორმა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მერაბ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კიკვაძემ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დამატებით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მოითხოვა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1996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25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CE2B6F">
        <w:rPr>
          <w:rFonts w:ascii="Sylfaen" w:hAnsi="Sylfaen"/>
          <w:noProof/>
          <w:sz w:val="24"/>
          <w:szCs w:val="24"/>
          <w:lang w:val="ka-GE"/>
        </w:rPr>
        <w:t>, 27</w:t>
      </w:r>
      <w:r w:rsidRPr="00342164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აღნიშნულია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27</w:t>
      </w:r>
      <w:r w:rsidRPr="00342164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დადგენილია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342164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ქვეპუნქტებით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რეალიზაციიდან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ამონაგების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ნაწილით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წინასწარი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განაწილება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>).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გამომდინარეობს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იქიდანაც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რეალიზაციიდან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ამონაგების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ნაწილით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სრულადაა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დაფარული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დაიფაროს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ჯერ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შემდგომ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342164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ქვეპუნქტებით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4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N503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2002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31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N568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ბრძანებულებების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27</w:t>
      </w:r>
      <w:r w:rsidRPr="00342164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მოწმის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მოწვეულ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იქნენ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2006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17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იანვარს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განხილვისას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დაყენებული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შუამდგომლობა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ენერჯი</w:t>
      </w:r>
      <w:r w:rsidRPr="00CE2B6F">
        <w:rPr>
          <w:rFonts w:ascii="Sylfaen" w:hAnsi="Sylfaen"/>
          <w:noProof/>
          <w:sz w:val="24"/>
          <w:szCs w:val="24"/>
          <w:lang w:val="ka-GE"/>
        </w:rPr>
        <w:t>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ინვესტის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მოწმის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მოწვევის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მოპასუხედ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მოწვეულ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ბათარ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ჩანქსელიანს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მარინე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რობაქიძეს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იოსებ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ლომაშვილს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მიაჩნიათ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წინააღმდეგობაში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მოდიან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გარემოებათა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CE2B6F">
        <w:rPr>
          <w:rFonts w:ascii="Sylfaen" w:hAnsi="Sylfaen"/>
          <w:noProof/>
          <w:sz w:val="24"/>
          <w:szCs w:val="24"/>
          <w:lang w:val="ka-GE"/>
        </w:rPr>
        <w:t>: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lastRenderedPageBreak/>
        <w:tab/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მიზანი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ყოველი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ნათქვამია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მიზანია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მოვალის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ფინანსური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სიძნელეების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დაძლევა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მოვალის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საწარმოს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ლიკივდაციით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რეაბილიტაციით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დაკმაყოფილება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ბარათში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კანონპროექტზე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42164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ცვლილებებისა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დამატებების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="00342164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აღნიშნულია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საჭიროა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გაკეთდეს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ოპტიმალური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არჩევანი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საწარმოს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ლიკვიდაციას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რეაბილიტაციას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გარანტიც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არჩევანი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მიზანმიმართული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ხელსაყრელობისა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მეტი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სარგებელის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მიღებისაკენ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იმაზე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ემსახურება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დაცვას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უგულებელყოფას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თვლიან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თანაბრად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განაწილების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ყოველი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მიიღებდა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გარკვეულ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მოხდებოდა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ვერც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მათგანის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თავისუფლებათა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დამატებითი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დარღვევას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გამოიწვევდა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რიგითობის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მაქსიმალურად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საშუალებას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მიაჩნიათ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არასაკმარისია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მატარებელი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ყოველი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დასაკმაყოფილებლად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შეუძლია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წამოიწყოს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საგაკოტრებო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მორიგების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პროცედურა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მესამე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თავით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დაიცვას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კანონიერი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ინტერესები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საჩივრის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აღძვრის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საშუალებით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31-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შეუძლია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მიაღწიოს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მწარმოებელი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გახსნის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მხრიდან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ჩარევა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გამართლდეს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კანონისმიერი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CE2B6F">
        <w:rPr>
          <w:rFonts w:ascii="Sylfaen" w:hAnsi="Sylfaen"/>
          <w:noProof/>
          <w:sz w:val="24"/>
          <w:szCs w:val="24"/>
          <w:lang w:val="ka-GE"/>
        </w:rPr>
        <w:t>/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ინტერესით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ინტერესს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შეფასების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ობიექტი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მოპასუხეს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მოჰყავს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სპორონგისა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ლონროთის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შვეციის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რომელშიც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აღნიშნულია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კონვენციით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დანერგილი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ადამიანთა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მექანიზმის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ხელისუფლებას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შეუძლია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გააკეთოს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პირველადი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შეფასება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ღონისძიებასთან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პრობლემის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არსებობის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lastRenderedPageBreak/>
        <w:t>შესახებ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პრობლემის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გამოსასწორებლად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გადასადგმელი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ნაბიჯის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იმავე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სკოლო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იტალიის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რომელშიც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“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თავისუფლებათა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”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დამატებითი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აძლევს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მიიღოს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საჭიროა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საკუთრებით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სარგებლობაზე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კონტროლის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განსახორციელებლად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რიგითობის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დადგენა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აპრობირებულია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მსოფლიოს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ბევრ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ცივილიზებულ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ქვეყანაში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მოჰყავს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საფრანგეთი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ფედერაცია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იტალია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ბელგია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დიდი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ბრიტანეთი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გერმანია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ჰოლანდია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ამერიკის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შეერთებული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შტატები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რიგითობა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ემსახურება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სამართლიანობის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განმტკიცებას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1996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25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სრულ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შესაბამისობაშია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სამართლით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დადგენილ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ნორმებთან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უარი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ეთქვას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დაკმაყოფილებაზე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უსაფუძვლობის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მოპასუხედ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მოწვეულ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წარმომადგენელ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თინათინ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სირაძეს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2002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31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N568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4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N503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ბრძანებულებები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წინააღმდეგობაში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მოდიან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გარემოებათა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CE2B6F">
        <w:rPr>
          <w:rFonts w:ascii="Sylfaen" w:hAnsi="Sylfaen"/>
          <w:noProof/>
          <w:sz w:val="24"/>
          <w:szCs w:val="24"/>
          <w:lang w:val="ka-GE"/>
        </w:rPr>
        <w:t>: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ზემოაღნიშნული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წარმოადგენენ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ხასიათის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აქტებს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ადგენენ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მრავალჯერადი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ქცევის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ზოგად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წესებს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ერთჯერადი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ხასიათის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ინდივიდუალური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ბუნება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მათგანი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აკმაყოფილებს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მესამე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დეფინიციას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შინაარსიც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შეუსაბამობაში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მოდის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გარემოებები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მტკიცებულებები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დაადასტურებდა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სარჩელის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საფუძვლიანობას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წარმოდგენილი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არგუმენტი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2002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31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N568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დამოკიდებული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გახდა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იტერა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ინტერნეშენელ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ენერჯი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ლლს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>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კეთილ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ნებაზე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ეხებოდეს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განსახილველ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დავებს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არავითარ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კავშირში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მითითებულ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მუხლებთან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აღმჭურველ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აქტს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შესრულებულია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რასაც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მოწმობს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ფაქტი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მარტს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მართვის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სამინისტროსა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იტერა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ინტერნეშენელ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ენერჯი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ლლს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>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გაფორმდა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ნასყიდობის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ხელშეკრულება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2.1.2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მყიდველმა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იკისრა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წარმოდგენილი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ბიზნესგეგმით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ვალდებულებების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დროულად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შესრულება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ბრძანებულებების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შეწყდება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ძალადაკარგულად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გამოცხადების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დღიდან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არანაირ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შედეგებს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გამოიწვევს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ბრძანებულებები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გამოცემულია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დაცვით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ბათილად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ცნობის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შესრულებული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კანონიერი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ძალადაკარგულად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გამოცხადების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მიზანს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შედეგებს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სრულყოფილ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ანალიზსა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დასაბუთებას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4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N503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ბრძანებულებას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მოპასუხეს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პრეზიდენტმა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გამოიყენა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მინიჭებული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საკუთრებაში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აქციათა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პაკეტის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90%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გადასცა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იტერა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ინტერნეშენელ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ენერჯი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ლლს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>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ბრძანებულებით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გარიგების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პირობად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განსაზღვრა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ბიზნესგეგმით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ღონისძიებების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შესრულება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დაკმაყოფილებასაც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გულისხმობდა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შეეხო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ნორმებსაც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კანონმდებელს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ენიჭება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ინტერესის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შეზღუდოს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მესაკუთრე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თანაზომიერების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პრინციპს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გადამწყვეტი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მნიშვნელობა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ენიჭება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რიგითობის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დადგენისას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კანონმდებელმა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პრიორიტეტად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დასახა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აუცილებელ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საზოგადოებრივ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საჭიროებად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მიიჩნია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სახელფასო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დავალიანებების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საბიუჯეტო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გადასახდელების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არაუზრუნველყოფილი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lastRenderedPageBreak/>
        <w:t>მოთხოვნების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დაზღვევის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საპენსიო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სამედიცინო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უმუშევართა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დაზღვევის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ფონდების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არგუმენტაცია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ასაბუთებს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გასაჩივრებული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ბრძანებულებების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მუხლებთან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შეუსაბამობას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უარი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ეთქვას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დაკმაყოფილებაზე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მოწმედ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მოწვეული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გელა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კვარაცხელიას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მურთაზ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ქავზიანიძის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იტერა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ინტერნეშენელ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ენერჯი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ლლს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>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შესრულდა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რეაბილიტაციის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გეგმით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ითვალისწინებდა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დავალიანების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დაფარვას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სამინისტრომ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შეიტანა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განცხადება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გახსნის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ჯერ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დასრულებულა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იტერა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ინტერნეშენელ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ენერჯი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ლლს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წარმოდგენილია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CE2B6F">
        <w:rPr>
          <w:rFonts w:ascii="Sylfaen" w:hAnsi="Sylfaen"/>
          <w:noProof/>
          <w:sz w:val="24"/>
          <w:szCs w:val="24"/>
          <w:lang w:val="ka-GE"/>
        </w:rPr>
        <w:t>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რიგითობას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მოწმეებს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მიაჩნიათ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იმდენად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დიდია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არანაირი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საშუალება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რიგითობა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უპირატესობას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ანიჭებს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ვალდებულებებს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მივიჩნიოთ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ჩვენებით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CE2B6F">
        <w:rPr>
          <w:rFonts w:ascii="Sylfaen" w:hAnsi="Sylfaen"/>
          <w:noProof/>
          <w:sz w:val="24"/>
          <w:szCs w:val="24"/>
          <w:lang w:val="ka-GE"/>
        </w:rPr>
        <w:t>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ცდილობს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მაქსიმალურად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დაიცვას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ინტერესები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წარმომადგენელ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ირინა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ბაქრაძის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2001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21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თებერვალს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CE2B6F">
        <w:rPr>
          <w:rFonts w:ascii="Sylfaen" w:hAnsi="Sylfaen"/>
          <w:noProof/>
          <w:sz w:val="24"/>
          <w:szCs w:val="24"/>
          <w:lang w:val="ka-GE"/>
        </w:rPr>
        <w:t>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ქალაქ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რუსთავის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საქალაქო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შეტანილ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განცხადება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გახსნის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ინვესტორის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საწარმოში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შევიდა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იტერა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ინტერნეშენელ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ენერჯი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ლლს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გახსნა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გადავადდა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საწარმო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მოექცა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რეაბილიტაციის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რეჟიმში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შემუშავდა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ბიზნესგეგმა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ინვესტორმა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კომპანიამ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შეძლო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დავალიანების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დაფარვა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ზედავალიანება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პასივები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მნიშვნელოვნად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აღემატებოდა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აქტივებს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6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ივლისს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გაიხსნა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მოწმემ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ჰყავდა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დავალიანება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აღემატებოდა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500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მლნ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მმართველმა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400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მლნ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ჩათვალა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100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მლნ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დავალიანება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აღიარა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დარჩა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შპს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კომპანიის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დავალიანება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საწესდებო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კაპიტალი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lastRenderedPageBreak/>
        <w:t>მლნ</w:t>
      </w:r>
      <w:r w:rsidRPr="00CE2B6F">
        <w:rPr>
          <w:rFonts w:ascii="Sylfaen" w:hAnsi="Sylfaen"/>
          <w:noProof/>
          <w:sz w:val="24"/>
          <w:szCs w:val="24"/>
          <w:lang w:val="ka-GE"/>
        </w:rPr>
        <w:t>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შეადგენდა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მმართველის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100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მლნ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მაინც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ზედავალიანება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მოწმეს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ზუსტად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პრინციპი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ბიუჯეტში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დავალიანება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ათასობით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ოჯახს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უკან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უბრუნდება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მოწმის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ჩვენებით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ჯერ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კიდევ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დასრულებული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153721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100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მლნ</w:t>
      </w:r>
      <w:r w:rsidRPr="00CE2B6F">
        <w:rPr>
          <w:rFonts w:ascii="Sylfaen" w:hAnsi="Sylfaen"/>
          <w:noProof/>
          <w:sz w:val="24"/>
          <w:szCs w:val="24"/>
          <w:lang w:val="ka-GE"/>
        </w:rPr>
        <w:t>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ჯერ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დაკმაყოფილებულა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მოწმედ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მოწვეული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ენერჯი</w:t>
      </w:r>
      <w:r w:rsidRPr="00CE2B6F">
        <w:rPr>
          <w:rFonts w:ascii="Sylfaen" w:hAnsi="Sylfaen"/>
          <w:noProof/>
          <w:sz w:val="24"/>
          <w:szCs w:val="24"/>
          <w:lang w:val="ka-GE"/>
        </w:rPr>
        <w:t>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ინვესტის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განყოფილების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უფროსის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მოადგილის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სვეტლანა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ნიბლაძის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გასული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7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ოქტომბრიდან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გახდა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აქტივების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მესაკუთრე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ინფორმაციით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ბრძანებულებები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მოქმედებენ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დღეის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მდგომარეობით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უძრავ</w:t>
      </w:r>
      <w:r w:rsidRPr="00CE2B6F">
        <w:rPr>
          <w:rFonts w:ascii="Sylfaen" w:hAnsi="Sylfaen"/>
          <w:noProof/>
          <w:sz w:val="24"/>
          <w:szCs w:val="24"/>
          <w:lang w:val="ka-GE"/>
        </w:rPr>
        <w:t>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მოძრავი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მესაკუთრე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ენერჯი</w:t>
      </w:r>
      <w:r w:rsidRPr="00CE2B6F">
        <w:rPr>
          <w:rFonts w:ascii="Sylfaen" w:hAnsi="Sylfaen"/>
          <w:noProof/>
          <w:sz w:val="24"/>
          <w:szCs w:val="24"/>
          <w:lang w:val="ka-GE"/>
        </w:rPr>
        <w:t>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ინვესტი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მოწმის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ჩვენებით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აიღებს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ადრე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წარმოშობილ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ვალებზე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აქტივებზე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პასუხისმგებელი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მმართველს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გახადოს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უზენაესი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შპს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კომპანიის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დავალიანებას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მასალების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მოწმეთა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ჩვენებების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დაადგინა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მისაღებად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საჭირო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გარემოებანი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pStyle w:val="ListParagraph"/>
        <w:numPr>
          <w:ilvl w:val="0"/>
          <w:numId w:val="5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შეზღუდული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კომპანიის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დამფუძნებელი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პარტნიორი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მერაბ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კიკვაძე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327-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2002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31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N568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4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N503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ბრძანებულებების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მყოფი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საკუთრებაში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აქციათა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პაკეტის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90%,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პირდაპირი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მიყიდვით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გადაეცა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იტერა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ინტერნეშენელ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ენერჯი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ლლს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>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სიმბოლურ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ფასად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ბიზნესგეგმით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პირობების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შესრულებით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="00711EF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იტერა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ინტერნეშენელ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ენერჯი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ლლს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>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მოსახლეობისა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ორგანიზაციების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მოხმარებული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გაზის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აზოტისათვის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გადაცემა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დავალიანების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22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მილიონით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გაზრდას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გამოიწვევს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უზენაესი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შეამცირებს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აზოტზე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დაკისრებული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კუთვნილი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თანხების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ამოღების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შანსს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lastRenderedPageBreak/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რუსთავის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საქალაქო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განჩინებით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11EF8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711EF8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გენერალური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დირექტორის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განცხადება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თებერვალში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აღძრული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გახსნის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გადავადების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გადაყვანილ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რეაბილიტაციის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რეჟიმში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იმავე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2003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განჩინებით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გაუხანგრძლივა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რეაბილიტაციის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გეგმის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შესრულების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ვადები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მასალებიდან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ირკვევა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რეაბილიტაციამ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მიაღწია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მიზანს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დაეძლია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მოვალის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ფინანსური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სიძნელეები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აღედგინა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საწარმოს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ლიკვიდურობა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თავიდან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აეცდინა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ლიკვიდაცია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პირიქით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რუსთავის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საქალაქო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6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განჩინებაში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ნაცვლად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რეაბილიტაციის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პროცესისა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რეჟიმის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საწარმოს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წარმოიშვა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ვალდებულებები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ადგილი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ჰქონდა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არასამართლებრივ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განკარგვას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გახდა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რომელმაც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ზემოაღნიშნული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განჩინებით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შეწყვიტა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რეაბილიტაცია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გაიხსნა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2005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22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ნასყიდობის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ხელშეკრულებით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საკუთრებაში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მთელი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აქტივები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შეისყიდა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ენერჯი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ინვესტმა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დღეისათვის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მესაკუთრედ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ითვლება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ორივე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რეაბილიტაციის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მიღწეული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იტერა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ინტერნეშენელ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ენერჯი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ლლს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>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ვალდებულებების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შეუსრულებლობის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რამაც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რეაბილიტაციის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შეწყვეტა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გამოიწვია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დღეის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მდგომარეობით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აზოტის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რეალიზაციის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პროცესი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დასრულებულია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იტერა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ინტერნეშენელ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ენერჯი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ლლს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>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მონაწილეობის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დათმობაც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მიზეზით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განხორციელდა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აქტები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მომენტისათვის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ფაქტობრივად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მოქმედებენ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იმისა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იუსტიციის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შეტყობინებით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აქტები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ოფიციალურად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ძალადაკარგულად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გამოცხადებულა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ვხედავთ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საწარმოს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რეაბილიტაციის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აქტები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შესრულდა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შეუსრულებლობა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გახდა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რეაბილიტაციის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შეწყვეტის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რასაც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საწარმოს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მოჰყვა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გაიზიარებს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განცხადებას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ბრძანებულებები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შესრულებული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lastRenderedPageBreak/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იმსჯელებს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შესაბამისობაზე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მომენტისათვის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მოქმედებს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მაშასადამე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არანაირი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შედეგები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მოჰყვება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-13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შეწყვეტა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მოსდევს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50-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მუხლისათვის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უცხო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ძალის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არმქონედ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მიჩნევა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თუნდაც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გამოცხადებული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ძალადკარგულად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უმეტეს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აქტებით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მოწესრიგებული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ურთიერთობები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pStyle w:val="ListParagraph"/>
        <w:numPr>
          <w:ilvl w:val="0"/>
          <w:numId w:val="5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მოსაზრებით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გადასახადებისა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მოსაკრებლების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ორგანიზაციების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ტაბულის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ადგილზე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განთავსებით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დაუსაბუთებელ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პრივილეგიებს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უქმნის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საკუთრებას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არათანაბარ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მდგომარეობაში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აყენებს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უმრავლესობა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კანონიერი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მიუღებლობის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რეალური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საფრთხის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წინაშე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დგება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მოტივებით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შეუსაბამოდ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იმავე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27</w:t>
      </w:r>
      <w:r w:rsidRPr="00153721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რეალიზაციიდან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ამონაგების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წინასწარ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განაწილებას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აწესრიგებს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მიუღებლად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მიაჩია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გასანაწილებელი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საკმარისი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დაკმაყოფილებისათვის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დაკმაყოფილდებიან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მოცულობის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პროპორციულად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სარჩელს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ყოვლისა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ასაბუთებს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იზღუდება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საყოველთაო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არაერთხელ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მიუთითებდა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გადაწყვეტილებებში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აბსოლუტური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აქტებიც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დასაშვებად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მიიჩნევენ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შეზღუდვას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თავისუფლებათა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დამატებითი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იცავს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ყოველი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ქონებით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შეუფერხებლად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ჩამორთმევა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დაიშვება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საჭიროებისათვის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პრინციპებით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lastRenderedPageBreak/>
        <w:t>დებულებები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არანაირად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ხელყოფენ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ჩარევის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იმავე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გადმოცემულია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შეუდავებელი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იმპერატიული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გამოიყენოს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რომელსაც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აუცილებლად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საკუთრებით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კონტროლისათვის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გადასახადებისა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მოსაკრებელის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ანდა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ჯარიმების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უზრუნველსაყოფად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თავისუფლებათა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ჩარევის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CE2B6F">
        <w:rPr>
          <w:rFonts w:ascii="Sylfaen" w:hAnsi="Sylfaen"/>
          <w:noProof/>
          <w:sz w:val="24"/>
          <w:szCs w:val="24"/>
          <w:lang w:val="ka-GE"/>
        </w:rPr>
        <w:t>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საფუძვლად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გადასახადებისა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მოსაკრებელის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მითითება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მიმართულია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თანასწორობის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დამკვიდრებისაკენ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თავისუფლებათა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დამატებითი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გამოხატულებას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გადასახადებითა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მოსაკრებელით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თანხები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ბიუჯეტის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საშუალებით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უბრუნდება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მოსახლეობას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მეტად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მნიშვნელოვანია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გარდამავალი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პერიოდის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სირთულეების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ევროპულმა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სპორონგისა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ლონროთის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შვეციის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მიუთითა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ნაციონალურ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ხელისუფლებას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იცნობს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პირობებსა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მოთხოვნილებებს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შედარებით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უპირატესობა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შეაფასოს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იგულისხმება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ინტერესის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ქვეშ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გადაწყვეტილი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გადასახადებისა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მოსაკრებლების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ტაბულის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პრივილეგირებულ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შეტანა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პრობლემების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გადაწყვეტის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უზრუნველსაყოფად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ჩარევის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მიზნებთან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შესაბამისობის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მაგალითს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სკოლოს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იტალიის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დაემყარა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ფაქტს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53721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თავისუფლებათა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153721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დამატებითი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აძლევს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მიიღოს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რომელთაც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მიზნებისათვის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საჭიროდ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თქმა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დადგენით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თანაზომიერება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მოთხოვნებსა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აუცილებელ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პირობებს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ხედავს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თანაზომიერების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პრინციპის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დარღვევას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lastRenderedPageBreak/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იგივე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მოსაზრებაა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გატარებული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ჯეიმსის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გაერთიანებული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სამეფოს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ინტერესებიდან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კანონზომიერი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ჩარევა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მეწარმეობის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განვითარების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ხელის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შეწყობის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ვალდებულების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დარღვევად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მიმართება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დასაბუთებულად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pStyle w:val="ListParagraph"/>
        <w:numPr>
          <w:ilvl w:val="0"/>
          <w:numId w:val="5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იზიარებს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მოსაზრებას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ტაბულაში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რიგითობის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არაკონსტიტუციურობაზე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გამოარკვია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საქმეებზე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რიგითობა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ზოგად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წესს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ევროპის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თითქმის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ქვეყანაშია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დამკვიდრებული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შიგნით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განლაგების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თანმიმდევრობის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უმნიშვნელო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განსხვავებით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პროპორციულად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განაწილება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თანაზომიერად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შეუსრულებადი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აღმოჩნდა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აღიარებულია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რანგირების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საფრანგეთის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კანონმდებლობა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ხელფასებს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ხელფასის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განაკვეთის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გადასახდელ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გადასახადებს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მოსაკრებლებს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პრივილეგირებულ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კატეგორიას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მიაკუთვნებს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არაუზრუნველყოფილი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კრედიტორები</w:t>
      </w:r>
      <w:r w:rsidR="00711EF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მასიდან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დაკმაყოფილდებიან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წინა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მაშასადამე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ხაზინა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სარგებლობს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პრივილეგიით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გადასახადების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ამოღებასთან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იტალიის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სპეციალური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პრივილეგირებული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ანუ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დასაკმაყოფილებელი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ბოლო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განთავსებული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დაკმაყოფილებამდე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სახელმწიფოსათვის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გადასახდელი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გადასახადების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ამოღება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ხორციელდება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ტაბულაში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რიგითობის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თითქმის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ევროპულ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ქვეყანაში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გამოიყენება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შიგნით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მოთხოვნისათვის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პრიორიტეტის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მინიჭება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გამომდინარეობს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ზემოთ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განხილული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დააწესოს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კონტროლი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სწორად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განაწილებაზე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მოვალის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შემთხვევაშიც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შეუსაბამოდ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ცნობის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გაიზიარებს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მოსაზრებას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თაობაზეც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ტაბულაში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სახელმწიფოსათვის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პრივილეგიური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lastRenderedPageBreak/>
        <w:t>მდგომარეობის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მინიჭებით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უკანასკნელს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ეკარგება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სტიმული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გადაარჩინოს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საწარმო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გაკოტრებისაგან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დავალიანების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უპირატესი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ამოღების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შესაძლებლობის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იოლად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მიდის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ინიცირებისაკენ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მოსაზრება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დამყარებულია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ვარაუდზე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მიმართულებით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დასაბუთება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წარმოდგენილი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ყოფილა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pStyle w:val="ListParagraph"/>
        <w:numPr>
          <w:ilvl w:val="0"/>
          <w:numId w:val="5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დავალიანების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რიგგარეშე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მოტივით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დადასტურებულია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უზენაესი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მმართველს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აძლევდა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გაეხადა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კუთვნილი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თანხები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ემყარება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="00711EF8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711EF8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დაშვებულია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შემოწმება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მაშინაც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ემყარება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დოკუმენტს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სასამართლოსათვის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კრედიტორთა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მოთხოვნების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დაკმაყოფილების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რიგითობა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ადრეც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არსებობდა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ახლაც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11EF8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სააღსრულებო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წარმოებათა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711EF8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XIV</w:t>
      </w:r>
      <w:r w:rsidRPr="00711EF8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თავით</w:t>
      </w:r>
      <w:r w:rsidRPr="00CE2B6F">
        <w:rPr>
          <w:rFonts w:ascii="Sylfaen" w:hAnsi="Sylfaen"/>
          <w:noProof/>
          <w:sz w:val="24"/>
          <w:szCs w:val="24"/>
          <w:lang w:val="ka-GE"/>
        </w:rPr>
        <w:t>.</w:t>
      </w:r>
    </w:p>
    <w:p w:rsid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იხელმძღვანელა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11EF8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="00711EF8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711EF8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711EF8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11EF8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711EF8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CE2B6F">
        <w:rPr>
          <w:rFonts w:ascii="Sylfaen" w:hAnsi="Sylfaen"/>
          <w:noProof/>
          <w:sz w:val="24"/>
          <w:szCs w:val="24"/>
          <w:lang w:val="ka-GE"/>
        </w:rPr>
        <w:t>, 21-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CE2B6F">
        <w:rPr>
          <w:rFonts w:ascii="Sylfaen" w:hAnsi="Sylfaen"/>
          <w:noProof/>
          <w:sz w:val="24"/>
          <w:szCs w:val="24"/>
          <w:lang w:val="ka-GE"/>
        </w:rPr>
        <w:t>, 39-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11EF8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711EF8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ქვეპუნქტითა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CE2B6F">
        <w:rPr>
          <w:rFonts w:ascii="Sylfaen" w:hAnsi="Sylfaen"/>
          <w:noProof/>
          <w:sz w:val="24"/>
          <w:szCs w:val="24"/>
          <w:lang w:val="ka-GE"/>
        </w:rPr>
        <w:t>, 43-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-2,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-4,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11EF8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711EF8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E2B6F">
        <w:rPr>
          <w:rFonts w:ascii="Sylfaen" w:hAnsi="Sylfaen"/>
          <w:noProof/>
          <w:sz w:val="24"/>
          <w:szCs w:val="24"/>
          <w:lang w:val="ka-GE"/>
        </w:rPr>
        <w:t>-13, 32-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33-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>,</w:t>
      </w:r>
    </w:p>
    <w:p w:rsid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CE2B6F" w:rsidRPr="00CE2B6F" w:rsidRDefault="00CE2B6F" w:rsidP="00CE2B6F">
      <w:pPr>
        <w:spacing w:after="0"/>
        <w:ind w:firstLine="270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</w:p>
    <w:p w:rsidR="00CE2B6F" w:rsidRDefault="00CE2B6F" w:rsidP="00CE2B6F">
      <w:pPr>
        <w:spacing w:after="0"/>
        <w:ind w:firstLine="459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CE2B6F">
        <w:rPr>
          <w:rFonts w:ascii="Sylfaen" w:hAnsi="Sylfaen"/>
          <w:noProof/>
          <w:sz w:val="24"/>
          <w:szCs w:val="24"/>
          <w:lang w:val="ka-GE"/>
        </w:rPr>
        <w:t>:</w:t>
      </w:r>
    </w:p>
    <w:p w:rsidR="00CE2B6F" w:rsidRPr="00CE2B6F" w:rsidRDefault="00CE2B6F" w:rsidP="00CE2B6F">
      <w:pPr>
        <w:spacing w:after="0"/>
        <w:ind w:firstLine="459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CE2B6F" w:rsidRPr="00CE2B6F" w:rsidRDefault="00CE2B6F" w:rsidP="00CE2B6F">
      <w:pPr>
        <w:pStyle w:val="ListParagraph"/>
        <w:numPr>
          <w:ilvl w:val="0"/>
          <w:numId w:val="10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 w:cs="Sylfaen"/>
          <w:noProof/>
          <w:sz w:val="24"/>
          <w:szCs w:val="24"/>
          <w:lang w:val="ka-GE"/>
        </w:rPr>
        <w:t>წარმოებით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შეწყდეს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შეზღუდული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11EF8">
        <w:rPr>
          <w:rFonts w:ascii="Sylfaen" w:hAnsi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ლილი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კომპანიის</w:t>
      </w:r>
      <w:r w:rsidR="00711EF8">
        <w:rPr>
          <w:rFonts w:ascii="Sylfaen" w:hAnsi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დამფუძნებელი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პარტნიორის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მერაბ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კიკვაძის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2002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31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N568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4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N503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ბრძანებულებების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CE2B6F">
        <w:rPr>
          <w:rFonts w:ascii="Sylfaen" w:hAnsi="Sylfaen"/>
          <w:noProof/>
          <w:sz w:val="24"/>
          <w:szCs w:val="24"/>
          <w:lang w:val="ka-GE"/>
        </w:rPr>
        <w:t>;</w:t>
      </w:r>
    </w:p>
    <w:p w:rsidR="00CE2B6F" w:rsidRPr="00CE2B6F" w:rsidRDefault="00CE2B6F" w:rsidP="00CE2B6F">
      <w:pPr>
        <w:pStyle w:val="ListParagraph"/>
        <w:numPr>
          <w:ilvl w:val="0"/>
          <w:numId w:val="10"/>
        </w:numPr>
        <w:spacing w:after="0"/>
        <w:ind w:left="0"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CE2B6F">
        <w:rPr>
          <w:rFonts w:ascii="Sylfaen" w:hAnsi="Sylfaen" w:cs="Sylfaen"/>
          <w:noProof/>
          <w:sz w:val="24"/>
          <w:szCs w:val="24"/>
          <w:lang w:val="ka-GE"/>
        </w:rPr>
        <w:t xml:space="preserve">არ დაკმაყოფილდეს შეზღუდული პასუხისმგებლობის საზოგადოება </w:t>
      </w:r>
      <w:r w:rsidR="00711EF8">
        <w:rPr>
          <w:rFonts w:ascii="Sylfaen" w:hAnsi="Sylfaen" w:cs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ლილი და კომპანიის</w:t>
      </w:r>
      <w:r w:rsidR="00711EF8">
        <w:rPr>
          <w:rFonts w:ascii="Sylfaen" w:hAnsi="Sylfaen" w:cs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 xml:space="preserve"> დამფუძნებელი პარტნიორის მერაბ კიკვაძის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lastRenderedPageBreak/>
        <w:t xml:space="preserve">კონსტიტუციური სარჩელი საქართველოს პარლამენტის წინააღმდეგ </w:t>
      </w:r>
      <w:r w:rsidR="00711EF8">
        <w:rPr>
          <w:rFonts w:ascii="Sylfaen" w:hAnsi="Sylfaen" w:cs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გაკოტრების საქმეთა წარმოების შესახებ</w:t>
      </w:r>
      <w:r w:rsidR="00711EF8">
        <w:rPr>
          <w:rFonts w:ascii="Sylfaen" w:hAnsi="Sylfaen" w:cs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 xml:space="preserve"> საქართველოს კანონის მე-18 მუხლის პირველი და მე-2 პუნქტების და 27</w:t>
      </w:r>
      <w:r w:rsidRPr="00711EF8">
        <w:rPr>
          <w:rFonts w:ascii="Sylfaen" w:hAnsi="Sylfaen" w:cs="Sylfaen"/>
          <w:noProof/>
          <w:sz w:val="24"/>
          <w:szCs w:val="24"/>
          <w:vertAlign w:val="superscript"/>
          <w:lang w:val="ka-GE"/>
        </w:rPr>
        <w:t>1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 xml:space="preserve"> მუხლის კონსტიტუციურობის თაობაზე საქართველოს კონსტიტუციის 21-ე მუხლთან და 30-ე მუხლის მეორე პუნქტთან მიმართებით;</w:t>
      </w:r>
    </w:p>
    <w:p w:rsidR="00CE2B6F" w:rsidRPr="00CE2B6F" w:rsidRDefault="00CE2B6F" w:rsidP="00CE2B6F">
      <w:pPr>
        <w:pStyle w:val="ListParagraph"/>
        <w:numPr>
          <w:ilvl w:val="0"/>
          <w:numId w:val="10"/>
        </w:numPr>
        <w:spacing w:after="0"/>
        <w:ind w:left="0"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CE2B6F">
        <w:rPr>
          <w:rFonts w:ascii="Sylfaen" w:hAnsi="Sylfaen" w:cs="Sylfaen"/>
          <w:noProof/>
          <w:sz w:val="24"/>
          <w:szCs w:val="24"/>
          <w:lang w:val="ka-GE"/>
        </w:rPr>
        <w:t>ეს გადაწყვეტილება ძალაშია საკონსტიტუციო სასამართლოს სხდომაზე მისი საჯაროდ გამოცხადების მომენტიდან;</w:t>
      </w:r>
    </w:p>
    <w:p w:rsidR="00CE2B6F" w:rsidRPr="00CE2B6F" w:rsidRDefault="00CE2B6F" w:rsidP="00CE2B6F">
      <w:pPr>
        <w:pStyle w:val="ListParagraph"/>
        <w:numPr>
          <w:ilvl w:val="0"/>
          <w:numId w:val="10"/>
        </w:numPr>
        <w:spacing w:after="0"/>
        <w:ind w:left="0"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 საბოლოოა და გასაჩივრებას ან გადასინჯვას არ ექვემდებარება;</w:t>
      </w:r>
    </w:p>
    <w:p w:rsidR="00CE2B6F" w:rsidRPr="00CE2B6F" w:rsidRDefault="00CE2B6F" w:rsidP="00CE2B6F">
      <w:pPr>
        <w:pStyle w:val="ListParagraph"/>
        <w:numPr>
          <w:ilvl w:val="0"/>
          <w:numId w:val="10"/>
        </w:numPr>
        <w:spacing w:after="0"/>
        <w:ind w:left="0"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CE2B6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 გაეგზავნოს საქართველოს პრეზიდენტს, საქართველოს მთავრობას, საქართველოს პარლამენტსა და საქართველოს უზენაეს სასამართლოს;</w:t>
      </w:r>
    </w:p>
    <w:p w:rsidR="00CE2B6F" w:rsidRPr="00CE2B6F" w:rsidRDefault="00CE2B6F" w:rsidP="00CE2B6F">
      <w:pPr>
        <w:pStyle w:val="ListParagraph"/>
        <w:numPr>
          <w:ilvl w:val="0"/>
          <w:numId w:val="10"/>
        </w:numPr>
        <w:spacing w:after="0"/>
        <w:ind w:left="0"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CE2B6F">
        <w:rPr>
          <w:rFonts w:ascii="Sylfaen" w:hAnsi="Sylfaen" w:cs="Sylfaen"/>
          <w:noProof/>
          <w:sz w:val="24"/>
          <w:szCs w:val="24"/>
          <w:lang w:val="ka-GE"/>
        </w:rPr>
        <w:t xml:space="preserve">გადაწყვეტილება გამოქვეყნდეს </w:t>
      </w:r>
      <w:r w:rsidR="00711EF8">
        <w:rPr>
          <w:rFonts w:ascii="Sylfaen" w:hAnsi="Sylfaen" w:cs="Sylfaen"/>
          <w:noProof/>
          <w:sz w:val="24"/>
          <w:szCs w:val="24"/>
          <w:lang w:val="ka-GE"/>
        </w:rPr>
        <w:t>„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საქართველოს საკანონმდებლო მაცნეში</w:t>
      </w:r>
      <w:r w:rsidR="00711EF8">
        <w:rPr>
          <w:rFonts w:ascii="Sylfaen" w:hAnsi="Sylfaen" w:cs="Sylfaen"/>
          <w:noProof/>
          <w:sz w:val="24"/>
          <w:szCs w:val="24"/>
          <w:lang w:val="ka-GE"/>
        </w:rPr>
        <w:t>“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 xml:space="preserve"> 7 დღის ვადაში.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CE2B6F" w:rsidRPr="00CE2B6F" w:rsidRDefault="00CE2B6F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E2B6F">
        <w:rPr>
          <w:rFonts w:ascii="Sylfaen" w:hAnsi="Sylfaen"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CE2B6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noProof/>
          <w:sz w:val="24"/>
          <w:szCs w:val="24"/>
          <w:lang w:val="ka-GE"/>
        </w:rPr>
        <w:t>წევრები</w:t>
      </w:r>
      <w:r w:rsidRPr="00CE2B6F">
        <w:rPr>
          <w:rFonts w:ascii="Sylfaen" w:hAnsi="Sylfaen"/>
          <w:noProof/>
          <w:sz w:val="24"/>
          <w:szCs w:val="24"/>
          <w:lang w:val="ka-GE"/>
        </w:rPr>
        <w:t>: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b/>
          <w:i/>
          <w:noProof/>
          <w:sz w:val="24"/>
          <w:szCs w:val="24"/>
          <w:lang w:val="ka-GE"/>
        </w:rPr>
      </w:pPr>
      <w:r w:rsidRPr="00CE2B6F">
        <w:rPr>
          <w:rFonts w:ascii="Sylfaen" w:hAnsi="Sylfaen"/>
          <w:b/>
          <w:i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b/>
          <w:i/>
          <w:noProof/>
          <w:sz w:val="24"/>
          <w:szCs w:val="24"/>
          <w:lang w:val="ka-GE"/>
        </w:rPr>
        <w:t>ნიკოლოზ</w:t>
      </w:r>
      <w:r w:rsidRPr="00CE2B6F">
        <w:rPr>
          <w:rFonts w:ascii="Sylfaen" w:hAnsi="Sylfaen"/>
          <w:b/>
          <w:i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b/>
          <w:i/>
          <w:noProof/>
          <w:sz w:val="24"/>
          <w:szCs w:val="24"/>
          <w:lang w:val="ka-GE"/>
        </w:rPr>
        <w:t>ჩერქეზიშვილი</w:t>
      </w:r>
      <w:r w:rsidRPr="00CE2B6F">
        <w:rPr>
          <w:rFonts w:ascii="Sylfaen" w:hAnsi="Sylfaen"/>
          <w:b/>
          <w:i/>
          <w:noProof/>
          <w:sz w:val="24"/>
          <w:szCs w:val="24"/>
          <w:lang w:val="ka-GE"/>
        </w:rPr>
        <w:t xml:space="preserve"> 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b/>
          <w:i/>
          <w:noProof/>
          <w:sz w:val="24"/>
          <w:szCs w:val="24"/>
          <w:lang w:val="ka-GE"/>
        </w:rPr>
      </w:pPr>
      <w:r w:rsidRPr="00CE2B6F">
        <w:rPr>
          <w:rFonts w:ascii="Sylfaen" w:hAnsi="Sylfaen"/>
          <w:b/>
          <w:i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b/>
          <w:i/>
          <w:noProof/>
          <w:sz w:val="24"/>
          <w:szCs w:val="24"/>
          <w:lang w:val="ka-GE"/>
        </w:rPr>
        <w:t>ლამარა</w:t>
      </w:r>
      <w:r w:rsidRPr="00CE2B6F">
        <w:rPr>
          <w:rFonts w:ascii="Sylfaen" w:hAnsi="Sylfaen"/>
          <w:b/>
          <w:i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b/>
          <w:i/>
          <w:noProof/>
          <w:sz w:val="24"/>
          <w:szCs w:val="24"/>
          <w:lang w:val="ka-GE"/>
        </w:rPr>
        <w:t>ჩორგოლაშვილი</w:t>
      </w:r>
    </w:p>
    <w:p w:rsidR="00CE2B6F" w:rsidRPr="00CE2B6F" w:rsidRDefault="00CE2B6F" w:rsidP="00CE2B6F">
      <w:pPr>
        <w:spacing w:after="0"/>
        <w:jc w:val="both"/>
        <w:rPr>
          <w:rFonts w:ascii="Sylfaen" w:hAnsi="Sylfaen"/>
          <w:b/>
          <w:i/>
          <w:noProof/>
          <w:sz w:val="24"/>
          <w:szCs w:val="24"/>
          <w:lang w:val="ka-GE"/>
        </w:rPr>
      </w:pPr>
      <w:r w:rsidRPr="00CE2B6F">
        <w:rPr>
          <w:rFonts w:ascii="Sylfaen" w:hAnsi="Sylfaen"/>
          <w:b/>
          <w:i/>
          <w:noProof/>
          <w:sz w:val="24"/>
          <w:szCs w:val="24"/>
          <w:lang w:val="ka-GE"/>
        </w:rPr>
        <w:tab/>
      </w:r>
      <w:r w:rsidRPr="00CE2B6F">
        <w:rPr>
          <w:rFonts w:ascii="Sylfaen" w:hAnsi="Sylfaen" w:cs="Sylfaen"/>
          <w:b/>
          <w:i/>
          <w:noProof/>
          <w:sz w:val="24"/>
          <w:szCs w:val="24"/>
          <w:lang w:val="ka-GE"/>
        </w:rPr>
        <w:t>ზაურ</w:t>
      </w:r>
      <w:r w:rsidRPr="00CE2B6F">
        <w:rPr>
          <w:rFonts w:ascii="Sylfaen" w:hAnsi="Sylfaen"/>
          <w:b/>
          <w:i/>
          <w:noProof/>
          <w:sz w:val="24"/>
          <w:szCs w:val="24"/>
          <w:lang w:val="ka-GE"/>
        </w:rPr>
        <w:t xml:space="preserve"> </w:t>
      </w:r>
      <w:r w:rsidRPr="00CE2B6F">
        <w:rPr>
          <w:rFonts w:ascii="Sylfaen" w:hAnsi="Sylfaen" w:cs="Sylfaen"/>
          <w:b/>
          <w:i/>
          <w:noProof/>
          <w:sz w:val="24"/>
          <w:szCs w:val="24"/>
          <w:lang w:val="ka-GE"/>
        </w:rPr>
        <w:t>ჯინჯოლავა</w:t>
      </w:r>
      <w:r w:rsidRPr="00CE2B6F">
        <w:rPr>
          <w:rFonts w:ascii="Sylfaen" w:hAnsi="Sylfaen"/>
          <w:b/>
          <w:i/>
          <w:noProof/>
          <w:sz w:val="24"/>
          <w:szCs w:val="24"/>
          <w:lang w:val="ka-GE"/>
        </w:rPr>
        <w:t>.</w:t>
      </w:r>
    </w:p>
    <w:p w:rsidR="0009290E" w:rsidRPr="00CE2B6F" w:rsidRDefault="0009290E" w:rsidP="00CE2B6F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CE2B6F" w:rsidSect="00CE2B6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86EB2"/>
    <w:multiLevelType w:val="hybridMultilevel"/>
    <w:tmpl w:val="57560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147C9"/>
    <w:multiLevelType w:val="hybridMultilevel"/>
    <w:tmpl w:val="62806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7A0CD2"/>
    <w:multiLevelType w:val="hybridMultilevel"/>
    <w:tmpl w:val="4E7E9FAE"/>
    <w:lvl w:ilvl="0" w:tplc="4238E6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3642E"/>
    <w:multiLevelType w:val="hybridMultilevel"/>
    <w:tmpl w:val="393E8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E2A11"/>
    <w:multiLevelType w:val="hybridMultilevel"/>
    <w:tmpl w:val="19EAA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61497"/>
    <w:multiLevelType w:val="hybridMultilevel"/>
    <w:tmpl w:val="4C3E65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CE465C"/>
    <w:multiLevelType w:val="hybridMultilevel"/>
    <w:tmpl w:val="F7D2D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372E7"/>
    <w:multiLevelType w:val="hybridMultilevel"/>
    <w:tmpl w:val="AE1048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862176"/>
    <w:multiLevelType w:val="hybridMultilevel"/>
    <w:tmpl w:val="F9C6E9C4"/>
    <w:lvl w:ilvl="0" w:tplc="155E146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B5053"/>
    <w:multiLevelType w:val="hybridMultilevel"/>
    <w:tmpl w:val="7662E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3E68B1"/>
    <w:multiLevelType w:val="hybridMultilevel"/>
    <w:tmpl w:val="485201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5747CB"/>
    <w:multiLevelType w:val="hybridMultilevel"/>
    <w:tmpl w:val="67BAB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B2781"/>
    <w:multiLevelType w:val="hybridMultilevel"/>
    <w:tmpl w:val="94842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6F"/>
    <w:rsid w:val="0009290E"/>
    <w:rsid w:val="00153721"/>
    <w:rsid w:val="00342164"/>
    <w:rsid w:val="00374A61"/>
    <w:rsid w:val="00711EF8"/>
    <w:rsid w:val="00853F94"/>
    <w:rsid w:val="00C075D2"/>
    <w:rsid w:val="00CE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01020-A4C9-40C8-B07F-0DF46E33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5250</Words>
  <Characters>29930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2</cp:revision>
  <dcterms:created xsi:type="dcterms:W3CDTF">2019-10-20T12:33:00Z</dcterms:created>
  <dcterms:modified xsi:type="dcterms:W3CDTF">2019-10-20T13:32:00Z</dcterms:modified>
</cp:coreProperties>
</file>